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206AE" w14:textId="1FC5744C" w:rsidR="00EB04D3" w:rsidRDefault="00EB04D3" w:rsidP="00EB04D3">
      <w:pPr>
        <w:rPr>
          <w:i/>
          <w:sz w:val="24"/>
          <w:szCs w:val="24"/>
        </w:rPr>
      </w:pPr>
      <w:r>
        <w:rPr>
          <w:i/>
          <w:sz w:val="24"/>
          <w:szCs w:val="24"/>
        </w:rPr>
        <w:t>Table 3. Island House, Laugharne. Trench</w:t>
      </w:r>
      <w:r w:rsidR="00FD6F4F">
        <w:rPr>
          <w:i/>
          <w:sz w:val="24"/>
          <w:szCs w:val="24"/>
        </w:rPr>
        <w:t>es</w:t>
      </w:r>
      <w:r>
        <w:rPr>
          <w:i/>
          <w:sz w:val="24"/>
          <w:szCs w:val="24"/>
        </w:rPr>
        <w:t xml:space="preserve"> 1 &amp; 2: Total number of pottery sherds and weight</w:t>
      </w:r>
    </w:p>
    <w:tbl>
      <w:tblPr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4"/>
        <w:gridCol w:w="882"/>
        <w:gridCol w:w="1039"/>
        <w:gridCol w:w="882"/>
        <w:gridCol w:w="1038"/>
        <w:gridCol w:w="1427"/>
        <w:gridCol w:w="1476"/>
      </w:tblGrid>
      <w:tr w:rsidR="00EB04D3" w14:paraId="69C613C1" w14:textId="77777777" w:rsidTr="00EB04D3">
        <w:trPr>
          <w:cantSplit/>
          <w:trHeight w:val="845"/>
          <w:tblCellSpacing w:w="11" w:type="dxa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143A" w14:textId="77777777" w:rsidR="00EB04D3" w:rsidRDefault="00EB04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fabrics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FF2B" w14:textId="77777777" w:rsidR="00EB04D3" w:rsidRDefault="00EB04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Trench 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BF1A" w14:textId="77777777" w:rsidR="00EB04D3" w:rsidRDefault="00EB04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Trench 2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4847" w14:textId="77777777" w:rsidR="00EB04D3" w:rsidRDefault="00EB04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Trenches 1 and 2 </w:t>
            </w:r>
          </w:p>
          <w:p w14:paraId="162D7AA0" w14:textId="77777777" w:rsidR="00EB04D3" w:rsidRDefault="00EB04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Combined Totals </w:t>
            </w:r>
          </w:p>
        </w:tc>
      </w:tr>
      <w:tr w:rsidR="00EB04D3" w14:paraId="36CCD1DA" w14:textId="77777777" w:rsidTr="00EB04D3">
        <w:trPr>
          <w:cantSplit/>
          <w:trHeight w:val="1134"/>
          <w:tblCellSpacing w:w="11" w:type="dxa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F0C5D3" w14:textId="77777777" w:rsidR="00EB04D3" w:rsidRDefault="00EB04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E23361" w14:textId="77777777" w:rsidR="00EB04D3" w:rsidRDefault="00EB04D3">
            <w:pPr>
              <w:spacing w:after="0" w:line="240" w:lineRule="auto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D9D04D" w14:textId="77777777" w:rsidR="00EB04D3" w:rsidRDefault="00EB04D3">
            <w:pPr>
              <w:spacing w:after="0" w:line="240" w:lineRule="auto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18FF6D" w14:textId="77777777" w:rsidR="00EB04D3" w:rsidRDefault="00EB04D3">
            <w:pPr>
              <w:spacing w:after="0" w:line="240" w:lineRule="auto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0BD056" w14:textId="77777777" w:rsidR="00EB04D3" w:rsidRDefault="00EB04D3">
            <w:pPr>
              <w:spacing w:after="0" w:line="240" w:lineRule="auto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4467FB" w14:textId="77777777" w:rsidR="00EB04D3" w:rsidRDefault="00EB04D3">
            <w:pPr>
              <w:spacing w:after="0" w:line="240" w:lineRule="auto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55E205" w14:textId="77777777" w:rsidR="00EB04D3" w:rsidRDefault="00EB04D3">
            <w:pPr>
              <w:spacing w:after="0" w:line="240" w:lineRule="auto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grams</w:t>
            </w:r>
          </w:p>
        </w:tc>
      </w:tr>
      <w:tr w:rsidR="00EB04D3" w14:paraId="4A9BE203" w14:textId="77777777" w:rsidTr="00EB04D3">
        <w:trPr>
          <w:tblCellSpacing w:w="11" w:type="dxa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7195" w14:textId="4B80DA47" w:rsidR="00EB04D3" w:rsidRDefault="00EB04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Dyfed GTW – unglazed medieval-post-medieval</w:t>
            </w:r>
            <w:r w:rsidR="004F1548">
              <w:rPr>
                <w:b/>
                <w:sz w:val="16"/>
                <w:szCs w:val="16"/>
              </w:rPr>
              <w:t xml:space="preserve"> (A types)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55B7" w14:textId="7DF904D1" w:rsidR="00EB04D3" w:rsidRDefault="002438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3F98" w14:textId="232E9AA1" w:rsidR="00EB04D3" w:rsidRDefault="002438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9C8F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FAFC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51A4" w14:textId="38888151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2438B1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CDFB" w14:textId="2316591C" w:rsidR="00EB04D3" w:rsidRDefault="002438B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4172</w:t>
            </w:r>
          </w:p>
        </w:tc>
      </w:tr>
      <w:tr w:rsidR="00EB04D3" w14:paraId="4CDBEC01" w14:textId="77777777" w:rsidTr="00EB04D3">
        <w:trPr>
          <w:tblCellSpacing w:w="11" w:type="dxa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6009" w14:textId="751C378C" w:rsidR="00EB04D3" w:rsidRDefault="00EB04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Dyfed GTW – glazed medieval-post-medieval</w:t>
            </w:r>
            <w:r w:rsidR="004F1548">
              <w:rPr>
                <w:b/>
                <w:sz w:val="16"/>
                <w:szCs w:val="16"/>
              </w:rPr>
              <w:t xml:space="preserve"> (A types)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1608" w14:textId="6A2DCE6F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438B1">
              <w:rPr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05CD" w14:textId="795F1BB0" w:rsidR="00EB04D3" w:rsidRDefault="002438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5B99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B30E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FBF3" w14:textId="6D882440" w:rsidR="00EB04D3" w:rsidRDefault="002438B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6747" w14:textId="38FECD8B" w:rsidR="00EB04D3" w:rsidRDefault="002438B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1216</w:t>
            </w:r>
          </w:p>
        </w:tc>
      </w:tr>
      <w:tr w:rsidR="00EB04D3" w14:paraId="174CE707" w14:textId="77777777" w:rsidTr="00EB04D3">
        <w:trPr>
          <w:tblCellSpacing w:w="11" w:type="dxa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BAB5" w14:textId="2D4C1454" w:rsidR="00EB04D3" w:rsidRDefault="00EB04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Dyfed GTW/Medieval North Devon GTW</w:t>
            </w:r>
            <w:r w:rsidR="004F1548">
              <w:rPr>
                <w:b/>
                <w:sz w:val="16"/>
                <w:szCs w:val="16"/>
              </w:rPr>
              <w:t xml:space="preserve"> (A/B types)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6B27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6FE4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4490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0DC5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2704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A662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487</w:t>
            </w:r>
          </w:p>
        </w:tc>
      </w:tr>
      <w:tr w:rsidR="00EB04D3" w14:paraId="27C5832D" w14:textId="77777777" w:rsidTr="00EB04D3">
        <w:trPr>
          <w:tblCellSpacing w:w="11" w:type="dxa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C0E5" w14:textId="535750B1" w:rsidR="00EB04D3" w:rsidRDefault="00EB04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West Wales calcareous</w:t>
            </w:r>
            <w:r w:rsidR="004F1548">
              <w:rPr>
                <w:b/>
                <w:sz w:val="16"/>
                <w:szCs w:val="16"/>
              </w:rPr>
              <w:t>: Llanste</w:t>
            </w:r>
            <w:r w:rsidR="00293F95">
              <w:rPr>
                <w:b/>
                <w:sz w:val="16"/>
                <w:szCs w:val="16"/>
              </w:rPr>
              <w:t>ffan</w:t>
            </w:r>
            <w:r w:rsidR="004F1548">
              <w:rPr>
                <w:b/>
                <w:sz w:val="16"/>
                <w:szCs w:val="16"/>
              </w:rPr>
              <w:t>-type jugs (B9) &amp; (B11)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0AB9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4D06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B5A6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6C4F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E5B9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A793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1464</w:t>
            </w:r>
          </w:p>
        </w:tc>
      </w:tr>
      <w:tr w:rsidR="00EB04D3" w14:paraId="5F41A9E1" w14:textId="77777777" w:rsidTr="00EB04D3">
        <w:trPr>
          <w:tblCellSpacing w:w="11" w:type="dxa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27D8" w14:textId="77777777" w:rsidR="00EB04D3" w:rsidRDefault="00EB04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Unsourced calcareous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62C9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8046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F3AA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B2BA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479D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14CC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316</w:t>
            </w:r>
          </w:p>
        </w:tc>
      </w:tr>
      <w:tr w:rsidR="00EB04D3" w14:paraId="142C2885" w14:textId="77777777" w:rsidTr="00EB04D3">
        <w:trPr>
          <w:tblCellSpacing w:w="11" w:type="dxa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F96C" w14:textId="77777777" w:rsidR="00EB04D3" w:rsidRDefault="00EB04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Proto Ham Green ware cooking pots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9886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22EC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9431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218D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DA89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C271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1262</w:t>
            </w:r>
          </w:p>
        </w:tc>
      </w:tr>
      <w:tr w:rsidR="00EB04D3" w14:paraId="0A85E9C8" w14:textId="77777777" w:rsidTr="00EB04D3">
        <w:trPr>
          <w:tblCellSpacing w:w="11" w:type="dxa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2405" w14:textId="18D1E2D6" w:rsidR="00EB04D3" w:rsidRDefault="00EB04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Ham Green ware cooking pots</w:t>
            </w:r>
            <w:r w:rsidR="004F1548">
              <w:rPr>
                <w:b/>
                <w:sz w:val="16"/>
                <w:szCs w:val="16"/>
              </w:rPr>
              <w:t xml:space="preserve"> (B4)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CC61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62C2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64D2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BCE8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EA6B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F86A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1160</w:t>
            </w:r>
          </w:p>
        </w:tc>
      </w:tr>
      <w:tr w:rsidR="00EB04D3" w14:paraId="1429CF94" w14:textId="77777777" w:rsidTr="00EB04D3">
        <w:trPr>
          <w:tblCellSpacing w:w="11" w:type="dxa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4717" w14:textId="2B1474E2" w:rsidR="00EB04D3" w:rsidRDefault="00EB04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Ham Green ware jugs</w:t>
            </w:r>
            <w:r w:rsidR="004F1548">
              <w:rPr>
                <w:b/>
                <w:sz w:val="16"/>
                <w:szCs w:val="16"/>
              </w:rPr>
              <w:t xml:space="preserve"> (B5)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285A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ED38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6619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7E03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0404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FFDE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1726</w:t>
            </w:r>
          </w:p>
        </w:tc>
      </w:tr>
      <w:tr w:rsidR="00EB04D3" w14:paraId="233CAE08" w14:textId="77777777" w:rsidTr="00EB04D3">
        <w:trPr>
          <w:tblCellSpacing w:w="11" w:type="dxa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11C5" w14:textId="066DC9B8" w:rsidR="00EB04D3" w:rsidRDefault="00EB04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Redcliffe ware jugs</w:t>
            </w:r>
            <w:r w:rsidR="004F1548">
              <w:rPr>
                <w:b/>
                <w:sz w:val="16"/>
                <w:szCs w:val="16"/>
              </w:rPr>
              <w:t xml:space="preserve"> (B16)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8477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912A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BA1E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0424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9A7E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9D34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431</w:t>
            </w:r>
          </w:p>
        </w:tc>
      </w:tr>
      <w:tr w:rsidR="00EB04D3" w14:paraId="398CB66D" w14:textId="77777777" w:rsidTr="00EB04D3">
        <w:trPr>
          <w:tblCellSpacing w:w="11" w:type="dxa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3016" w14:textId="15851231" w:rsidR="00EB04D3" w:rsidRDefault="00EB04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Wiltshire Minety-type ware</w:t>
            </w:r>
            <w:r w:rsidR="004F1548">
              <w:rPr>
                <w:b/>
                <w:sz w:val="16"/>
                <w:szCs w:val="16"/>
              </w:rPr>
              <w:t xml:space="preserve"> (B2)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AB43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F910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BED8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2AD4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D000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4054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145</w:t>
            </w:r>
          </w:p>
        </w:tc>
      </w:tr>
      <w:tr w:rsidR="00EB04D3" w14:paraId="5E5A2B47" w14:textId="77777777" w:rsidTr="00EB04D3">
        <w:trPr>
          <w:tblCellSpacing w:w="11" w:type="dxa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3A41" w14:textId="0EBF79FB" w:rsidR="00EB04D3" w:rsidRDefault="00EB04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Bath A ware cooking pots</w:t>
            </w:r>
            <w:r w:rsidR="004F1548">
              <w:rPr>
                <w:b/>
                <w:sz w:val="16"/>
                <w:szCs w:val="16"/>
              </w:rPr>
              <w:t xml:space="preserve"> (B7)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B478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25CE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0AE2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38AC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FDA5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70A3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</w:t>
            </w:r>
          </w:p>
        </w:tc>
      </w:tr>
      <w:tr w:rsidR="00EB04D3" w14:paraId="17DE9D51" w14:textId="77777777" w:rsidTr="00EB04D3">
        <w:trPr>
          <w:tblCellSpacing w:w="11" w:type="dxa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2B9E" w14:textId="52FDC86B" w:rsidR="00EB04D3" w:rsidRDefault="00EB04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Saintonge wares </w:t>
            </w:r>
            <w:r w:rsidR="004F1548">
              <w:rPr>
                <w:b/>
                <w:sz w:val="16"/>
                <w:szCs w:val="16"/>
              </w:rPr>
              <w:t>(C2)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2AA9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5C34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0352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1EC1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B446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92F4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</w:t>
            </w:r>
          </w:p>
        </w:tc>
      </w:tr>
      <w:tr w:rsidR="00EB04D3" w14:paraId="64C20598" w14:textId="77777777" w:rsidTr="00EB04D3">
        <w:trPr>
          <w:tblCellSpacing w:w="11" w:type="dxa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FDDF" w14:textId="69024CD1" w:rsidR="00EB04D3" w:rsidRDefault="00EB04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Bichrome whiteware</w:t>
            </w:r>
            <w:r w:rsidR="0043275D">
              <w:rPr>
                <w:b/>
                <w:sz w:val="16"/>
                <w:szCs w:val="16"/>
              </w:rPr>
              <w:t xml:space="preserve">: </w:t>
            </w:r>
            <w:r w:rsidR="00B154D9">
              <w:rPr>
                <w:b/>
                <w:sz w:val="16"/>
                <w:szCs w:val="16"/>
              </w:rPr>
              <w:t>Normandy slipware</w:t>
            </w:r>
            <w:r w:rsidR="0043275D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3EDC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5882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6439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8EE2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6C70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D397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</w:t>
            </w:r>
          </w:p>
        </w:tc>
      </w:tr>
      <w:tr w:rsidR="00EB04D3" w14:paraId="203FCD78" w14:textId="77777777" w:rsidTr="00EB04D3">
        <w:trPr>
          <w:tblCellSpacing w:w="11" w:type="dxa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8BD6" w14:textId="6CFE822A" w:rsidR="00EB04D3" w:rsidRDefault="00EB04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Unsourced whitewares</w:t>
            </w:r>
            <w:r w:rsidR="004F154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4EA2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780B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0AA7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552D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7525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BF17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</w:t>
            </w:r>
          </w:p>
        </w:tc>
      </w:tr>
      <w:tr w:rsidR="00EB04D3" w14:paraId="5AE6C931" w14:textId="77777777" w:rsidTr="00EB04D3">
        <w:trPr>
          <w:tblCellSpacing w:w="11" w:type="dxa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2E97" w14:textId="20C4FD6C" w:rsidR="00EB04D3" w:rsidRDefault="00EB04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Iberian wares: micaceous</w:t>
            </w:r>
            <w:r w:rsidR="0043275D">
              <w:rPr>
                <w:b/>
                <w:sz w:val="16"/>
                <w:szCs w:val="16"/>
              </w:rPr>
              <w:t xml:space="preserve"> redware</w:t>
            </w:r>
            <w:r>
              <w:rPr>
                <w:b/>
                <w:sz w:val="16"/>
                <w:szCs w:val="16"/>
              </w:rPr>
              <w:t xml:space="preserve"> (Merida</w:t>
            </w:r>
            <w:r w:rsidR="004F1548">
              <w:rPr>
                <w:b/>
                <w:sz w:val="16"/>
                <w:szCs w:val="16"/>
              </w:rPr>
              <w:t xml:space="preserve">-type C5) </w:t>
            </w:r>
            <w:r>
              <w:rPr>
                <w:b/>
                <w:sz w:val="16"/>
                <w:szCs w:val="16"/>
              </w:rPr>
              <w:t>and Olive jars</w:t>
            </w:r>
            <w:r w:rsidR="004F1548">
              <w:rPr>
                <w:b/>
                <w:sz w:val="16"/>
                <w:szCs w:val="16"/>
              </w:rPr>
              <w:t xml:space="preserve"> (C24)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20F5" w14:textId="55A85A68" w:rsidR="00EB04D3" w:rsidRDefault="003540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497F" w14:textId="18CC77B1" w:rsidR="00EB04D3" w:rsidRDefault="003540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5598" w14:textId="5C90E9D7" w:rsidR="00EB04D3" w:rsidRDefault="002C55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7480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 w:rsidRPr="002C55E0">
              <w:rPr>
                <w:sz w:val="16"/>
                <w:szCs w:val="16"/>
              </w:rPr>
              <w:t>178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0288" w14:textId="5ACA9E03" w:rsidR="00EB04D3" w:rsidRDefault="003540B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DF71" w14:textId="7D1C8C25" w:rsidR="00EB04D3" w:rsidRDefault="003540B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279</w:t>
            </w:r>
          </w:p>
        </w:tc>
      </w:tr>
      <w:tr w:rsidR="00EB04D3" w14:paraId="666D0E17" w14:textId="77777777" w:rsidTr="00EB04D3">
        <w:trPr>
          <w:tblCellSpacing w:w="11" w:type="dxa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4027" w14:textId="3BB25A5C" w:rsidR="00EB04D3" w:rsidRDefault="00EB04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Malvern wares</w:t>
            </w:r>
            <w:r w:rsidR="004F1548">
              <w:rPr>
                <w:b/>
                <w:sz w:val="16"/>
                <w:szCs w:val="16"/>
              </w:rPr>
              <w:t xml:space="preserve"> (B32)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12D4" w14:textId="7415DAA5" w:rsidR="00EB04D3" w:rsidRDefault="003540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0FC1" w14:textId="7C43F2CB" w:rsidR="00EB04D3" w:rsidRDefault="003540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368F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BE73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2BF3" w14:textId="31A32211" w:rsidR="00EB04D3" w:rsidRDefault="003540B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F1E0" w14:textId="609CF8D2" w:rsidR="00EB04D3" w:rsidRDefault="003540B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</w:t>
            </w:r>
          </w:p>
        </w:tc>
      </w:tr>
      <w:tr w:rsidR="00EB04D3" w14:paraId="4949A83B" w14:textId="77777777" w:rsidTr="00EB04D3">
        <w:trPr>
          <w:tblCellSpacing w:w="11" w:type="dxa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81F8" w14:textId="77777777" w:rsidR="00EB04D3" w:rsidRDefault="00EB04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Unsourced redwares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B301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F1C6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1803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182F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AEE6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6FB7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</w:t>
            </w:r>
          </w:p>
        </w:tc>
      </w:tr>
      <w:tr w:rsidR="00EB04D3" w14:paraId="510ADA21" w14:textId="77777777" w:rsidTr="00EB04D3">
        <w:trPr>
          <w:tblCellSpacing w:w="11" w:type="dxa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B6BA" w14:textId="77777777" w:rsidR="00EB04D3" w:rsidRDefault="00EB04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Unsourced sandy wares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C87F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A28E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E326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002D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69E2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CB09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</w:t>
            </w:r>
          </w:p>
        </w:tc>
      </w:tr>
      <w:tr w:rsidR="00EB04D3" w14:paraId="3DD168BB" w14:textId="77777777" w:rsidTr="00EB04D3">
        <w:trPr>
          <w:tblCellSpacing w:w="11" w:type="dxa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173B" w14:textId="6334F04A" w:rsidR="00EB04D3" w:rsidRDefault="00EB04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Beauvais yellow-glazed ware</w:t>
            </w:r>
            <w:r w:rsidR="00292D7A">
              <w:rPr>
                <w:b/>
                <w:sz w:val="16"/>
                <w:szCs w:val="16"/>
              </w:rPr>
              <w:t xml:space="preserve"> (C17)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F3D8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9543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057A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06DE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3B8E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8650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EB04D3" w14:paraId="7BCFBDB7" w14:textId="77777777" w:rsidTr="00EB04D3">
        <w:trPr>
          <w:tblCellSpacing w:w="11" w:type="dxa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9438" w14:textId="79007512" w:rsidR="00EB04D3" w:rsidRDefault="00EB04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Cistercian ware</w:t>
            </w:r>
            <w:r w:rsidR="00292D7A">
              <w:rPr>
                <w:b/>
                <w:sz w:val="16"/>
                <w:szCs w:val="16"/>
              </w:rPr>
              <w:t xml:space="preserve"> (B36)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EA5B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7FDF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6D8B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5E0A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78BA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6245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</w:tr>
      <w:tr w:rsidR="00EB04D3" w14:paraId="46DF8789" w14:textId="77777777" w:rsidTr="00EB04D3">
        <w:trPr>
          <w:tblCellSpacing w:w="11" w:type="dxa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0EB6" w14:textId="0D1632A2" w:rsidR="00EB04D3" w:rsidRDefault="00EB04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North Devon gravel-tempered ware</w:t>
            </w:r>
            <w:r w:rsidR="00292D7A">
              <w:rPr>
                <w:b/>
                <w:sz w:val="16"/>
                <w:szCs w:val="16"/>
              </w:rPr>
              <w:t xml:space="preserve"> (B39)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586D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0E42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F0D0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38B4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FC66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B8F0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4568</w:t>
            </w:r>
          </w:p>
        </w:tc>
      </w:tr>
      <w:tr w:rsidR="00EB04D3" w14:paraId="499179F0" w14:textId="77777777" w:rsidTr="00EB04D3">
        <w:trPr>
          <w:tblCellSpacing w:w="11" w:type="dxa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5D07" w14:textId="7105EA1E" w:rsidR="00EB04D3" w:rsidRDefault="00EB04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North Devon gravel-free ware</w:t>
            </w:r>
            <w:r w:rsidR="00292D7A">
              <w:rPr>
                <w:b/>
                <w:sz w:val="16"/>
                <w:szCs w:val="16"/>
              </w:rPr>
              <w:t xml:space="preserve"> (B41)</w:t>
            </w:r>
            <w:r>
              <w:rPr>
                <w:b/>
                <w:sz w:val="16"/>
                <w:szCs w:val="16"/>
              </w:rPr>
              <w:t>, sgraffito</w:t>
            </w:r>
            <w:r w:rsidR="00292D7A">
              <w:rPr>
                <w:b/>
                <w:sz w:val="16"/>
                <w:szCs w:val="16"/>
              </w:rPr>
              <w:t xml:space="preserve"> (B43)</w:t>
            </w:r>
            <w:r>
              <w:rPr>
                <w:b/>
                <w:sz w:val="16"/>
                <w:szCs w:val="16"/>
              </w:rPr>
              <w:t xml:space="preserve"> and plain slipware</w:t>
            </w:r>
            <w:r w:rsidR="00292D7A">
              <w:rPr>
                <w:b/>
                <w:sz w:val="16"/>
                <w:szCs w:val="16"/>
              </w:rPr>
              <w:t xml:space="preserve"> (B44)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893E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F619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1079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C14E" w14:textId="58E9AA48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0E22CD">
              <w:rPr>
                <w:sz w:val="16"/>
                <w:szCs w:val="16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B4E3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4381" w14:textId="1C604EBA" w:rsidR="00EB04D3" w:rsidRDefault="000E22C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570</w:t>
            </w:r>
          </w:p>
        </w:tc>
      </w:tr>
      <w:tr w:rsidR="00EB04D3" w14:paraId="51FACC5F" w14:textId="77777777" w:rsidTr="00EB04D3">
        <w:trPr>
          <w:tblCellSpacing w:w="11" w:type="dxa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D05D" w14:textId="68C8016C" w:rsidR="00EB04D3" w:rsidRDefault="00EB04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Bristol/Staffordshire type wares</w:t>
            </w:r>
            <w:r w:rsidR="00292D7A">
              <w:rPr>
                <w:b/>
                <w:sz w:val="16"/>
                <w:szCs w:val="16"/>
              </w:rPr>
              <w:t xml:space="preserve"> (B57-B59)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7A5F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4849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CDB9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E457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7E94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A43E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462</w:t>
            </w:r>
          </w:p>
        </w:tc>
      </w:tr>
      <w:tr w:rsidR="00EB04D3" w14:paraId="1B5BE740" w14:textId="77777777" w:rsidTr="00EB04D3">
        <w:trPr>
          <w:tblCellSpacing w:w="11" w:type="dxa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2E02" w14:textId="287DD30F" w:rsidR="00EB04D3" w:rsidRDefault="00EB04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Tin-glazed earthenware</w:t>
            </w:r>
            <w:r w:rsidR="00292D7A">
              <w:rPr>
                <w:b/>
                <w:sz w:val="16"/>
                <w:szCs w:val="16"/>
              </w:rPr>
              <w:t xml:space="preserve"> (B54)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BFDF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89E1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5B99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D4C6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81C0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8A13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</w:t>
            </w:r>
          </w:p>
        </w:tc>
      </w:tr>
      <w:tr w:rsidR="00EB04D3" w14:paraId="1E9C6F5A" w14:textId="77777777" w:rsidTr="00EB04D3">
        <w:trPr>
          <w:tblCellSpacing w:w="11" w:type="dxa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4EC1" w14:textId="64F91263" w:rsidR="00EB04D3" w:rsidRDefault="00EB04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Miscellaneous post-med</w:t>
            </w:r>
            <w:r w:rsidR="00794026">
              <w:rPr>
                <w:b/>
                <w:sz w:val="16"/>
                <w:szCs w:val="16"/>
              </w:rPr>
              <w:t>ieval</w:t>
            </w:r>
            <w:r>
              <w:rPr>
                <w:b/>
                <w:sz w:val="16"/>
                <w:szCs w:val="16"/>
              </w:rPr>
              <w:t xml:space="preserve"> redwares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070B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3566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3C09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DEAA" w14:textId="6A379698" w:rsidR="00EB04D3" w:rsidRDefault="000E22C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FED8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6B34" w14:textId="5BFDBCE5" w:rsidR="00EB04D3" w:rsidRDefault="000E22C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1280</w:t>
            </w:r>
          </w:p>
        </w:tc>
      </w:tr>
      <w:tr w:rsidR="00EB04D3" w14:paraId="14547EEE" w14:textId="77777777" w:rsidTr="00EB04D3">
        <w:trPr>
          <w:tblCellSpacing w:w="11" w:type="dxa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91C8" w14:textId="3A7C8D25" w:rsidR="00EB04D3" w:rsidRDefault="00EB04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Black-glazed ware </w:t>
            </w:r>
            <w:r w:rsidR="00292D7A">
              <w:rPr>
                <w:b/>
                <w:sz w:val="16"/>
                <w:szCs w:val="16"/>
              </w:rPr>
              <w:t>drinking vessels (B55)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8770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AF2E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22DE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9077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FBB4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CD08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</w:tbl>
    <w:p w14:paraId="08962DD5" w14:textId="4B28A9B0" w:rsidR="00EB04D3" w:rsidRDefault="00EB04D3" w:rsidP="00EB04D3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Island House, Laugharne. Trench</w:t>
      </w:r>
      <w:r w:rsidR="00FD6F4F">
        <w:rPr>
          <w:i/>
          <w:sz w:val="24"/>
          <w:szCs w:val="24"/>
        </w:rPr>
        <w:t>es</w:t>
      </w:r>
      <w:r>
        <w:rPr>
          <w:i/>
          <w:sz w:val="24"/>
          <w:szCs w:val="24"/>
        </w:rPr>
        <w:t xml:space="preserve"> 1 &amp; 2: Total number of pottery sherds and weight</w:t>
      </w:r>
    </w:p>
    <w:tbl>
      <w:tblPr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1187"/>
        <w:gridCol w:w="1264"/>
        <w:gridCol w:w="1187"/>
        <w:gridCol w:w="1418"/>
        <w:gridCol w:w="1804"/>
        <w:gridCol w:w="2129"/>
      </w:tblGrid>
      <w:tr w:rsidR="00EB04D3" w14:paraId="62129F38" w14:textId="77777777" w:rsidTr="00EB04D3">
        <w:trPr>
          <w:cantSplit/>
          <w:trHeight w:val="845"/>
          <w:tblCellSpacing w:w="11" w:type="dxa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EECB" w14:textId="77777777" w:rsidR="00EB04D3" w:rsidRDefault="00EB04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fabrics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8DE1" w14:textId="77777777" w:rsidR="00EB04D3" w:rsidRDefault="00EB04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Trench 1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CA0D" w14:textId="77777777" w:rsidR="00EB04D3" w:rsidRDefault="00EB04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Trench 2</w:t>
            </w: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4257" w14:textId="77777777" w:rsidR="00EB04D3" w:rsidRDefault="00EB04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Trenches 1 and 2</w:t>
            </w:r>
          </w:p>
          <w:p w14:paraId="4499F9D8" w14:textId="77777777" w:rsidR="00EB04D3" w:rsidRDefault="00EB04D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Combined Totals </w:t>
            </w:r>
          </w:p>
        </w:tc>
      </w:tr>
      <w:tr w:rsidR="00EB04D3" w14:paraId="1D9613AC" w14:textId="77777777" w:rsidTr="00EB04D3">
        <w:trPr>
          <w:cantSplit/>
          <w:trHeight w:val="1134"/>
          <w:tblCellSpacing w:w="11" w:type="dxa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7319AE" w14:textId="77777777" w:rsidR="00EB04D3" w:rsidRDefault="00EB04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AD2F74" w14:textId="77777777" w:rsidR="00EB04D3" w:rsidRDefault="00EB04D3">
            <w:pPr>
              <w:spacing w:after="0" w:line="240" w:lineRule="auto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027018" w14:textId="77777777" w:rsidR="00EB04D3" w:rsidRDefault="00EB04D3">
            <w:pPr>
              <w:spacing w:after="0" w:line="240" w:lineRule="auto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grams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934BC6" w14:textId="77777777" w:rsidR="00EB04D3" w:rsidRDefault="00EB04D3">
            <w:pPr>
              <w:spacing w:after="0" w:line="240" w:lineRule="auto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CE9290" w14:textId="77777777" w:rsidR="00EB04D3" w:rsidRDefault="00EB04D3">
            <w:pPr>
              <w:spacing w:after="0" w:line="240" w:lineRule="auto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D9A1E2" w14:textId="77777777" w:rsidR="00EB04D3" w:rsidRDefault="00EB04D3">
            <w:pPr>
              <w:spacing w:after="0" w:line="240" w:lineRule="auto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2459CE" w14:textId="77777777" w:rsidR="00EB04D3" w:rsidRDefault="00EB04D3">
            <w:pPr>
              <w:spacing w:after="0" w:line="240" w:lineRule="auto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grams</w:t>
            </w:r>
          </w:p>
        </w:tc>
      </w:tr>
      <w:tr w:rsidR="00EB04D3" w14:paraId="52ACF9D5" w14:textId="77777777" w:rsidTr="00EB04D3">
        <w:trPr>
          <w:tblCellSpacing w:w="11" w:type="dxa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6D2D" w14:textId="1DF56320" w:rsidR="00EB04D3" w:rsidRDefault="00EB04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Westerwald stoneware</w:t>
            </w:r>
            <w:r w:rsidR="00292D7A">
              <w:rPr>
                <w:b/>
                <w:sz w:val="16"/>
                <w:szCs w:val="16"/>
              </w:rPr>
              <w:t xml:space="preserve"> (C25)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19F5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B834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6174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92AE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FAA5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7931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</w:tr>
      <w:tr w:rsidR="00EB04D3" w14:paraId="678DA676" w14:textId="77777777" w:rsidTr="00EB04D3">
        <w:trPr>
          <w:tblCellSpacing w:w="11" w:type="dxa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4096" w14:textId="77777777" w:rsidR="00EB04D3" w:rsidRDefault="00EB04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English stoneware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9D07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C38D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BFEE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E0C8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31E6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04D8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893</w:t>
            </w:r>
          </w:p>
        </w:tc>
      </w:tr>
      <w:tr w:rsidR="00EB04D3" w14:paraId="23AFC5E1" w14:textId="77777777" w:rsidTr="00EB04D3">
        <w:trPr>
          <w:tblCellSpacing w:w="11" w:type="dxa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EE75" w14:textId="748FB015" w:rsidR="00EB04D3" w:rsidRDefault="0093672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Chinese p</w:t>
            </w:r>
            <w:r w:rsidR="00EB04D3">
              <w:rPr>
                <w:b/>
                <w:sz w:val="16"/>
                <w:szCs w:val="16"/>
              </w:rPr>
              <w:t>orcelain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E66E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E154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256A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1B70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7FE9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00E3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EB04D3" w14:paraId="7C200DFC" w14:textId="77777777" w:rsidTr="00EB04D3">
        <w:trPr>
          <w:tblCellSpacing w:w="11" w:type="dxa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122C" w14:textId="77777777" w:rsidR="00EB04D3" w:rsidRDefault="00EB04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Refined industrial wares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E143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9D2C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6A4D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EED6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8EAF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D507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2404</w:t>
            </w:r>
          </w:p>
        </w:tc>
      </w:tr>
      <w:tr w:rsidR="00EB04D3" w14:paraId="3A596CB8" w14:textId="77777777" w:rsidTr="00EB04D3">
        <w:trPr>
          <w:tblCellSpacing w:w="11" w:type="dxa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6F56" w14:textId="77777777" w:rsidR="00EB04D3" w:rsidRDefault="00EB04D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Horticultural ware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1A92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3546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76EC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3A4A" w14:textId="77777777" w:rsidR="00EB04D3" w:rsidRDefault="00EB04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FAC7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9296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</w:t>
            </w:r>
          </w:p>
        </w:tc>
      </w:tr>
      <w:tr w:rsidR="00EB04D3" w14:paraId="0348BE47" w14:textId="77777777" w:rsidTr="00EB04D3">
        <w:trPr>
          <w:tblCellSpacing w:w="11" w:type="dxa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9BB9" w14:textId="77777777" w:rsidR="00EB04D3" w:rsidRDefault="00EB04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Totals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C99E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761 sherds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A232" w14:textId="77777777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11,842 grams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0BF1" w14:textId="27CEBC60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2C55E0">
              <w:rPr>
                <w:b/>
                <w:bCs/>
                <w:sz w:val="16"/>
                <w:szCs w:val="16"/>
              </w:rPr>
              <w:t>59</w:t>
            </w:r>
            <w:r>
              <w:rPr>
                <w:b/>
                <w:bCs/>
                <w:sz w:val="16"/>
                <w:szCs w:val="16"/>
              </w:rPr>
              <w:t xml:space="preserve"> sherds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E3BD" w14:textId="54F3740F" w:rsidR="00EB04D3" w:rsidRDefault="00EB04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12,09</w:t>
            </w:r>
            <w:r w:rsidR="000E22CD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grams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77B5" w14:textId="743C3021" w:rsidR="00EB04D3" w:rsidRDefault="00EB04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55E0">
              <w:rPr>
                <w:b/>
                <w:bCs/>
                <w:sz w:val="20"/>
                <w:szCs w:val="20"/>
              </w:rPr>
              <w:t>142</w:t>
            </w:r>
            <w:r w:rsidR="002C55E0" w:rsidRPr="002C55E0">
              <w:rPr>
                <w:b/>
                <w:bCs/>
                <w:sz w:val="20"/>
                <w:szCs w:val="20"/>
              </w:rPr>
              <w:t>0</w:t>
            </w:r>
            <w:r w:rsidRPr="002C55E0">
              <w:rPr>
                <w:b/>
                <w:bCs/>
                <w:sz w:val="20"/>
                <w:szCs w:val="20"/>
              </w:rPr>
              <w:t xml:space="preserve"> sherds</w:t>
            </w:r>
            <w:r w:rsidR="00B34F4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12C4" w14:textId="2B5B974E" w:rsidR="00EB04D3" w:rsidRDefault="00EB04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23,93</w:t>
            </w:r>
            <w:r w:rsidR="000E22CD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grams</w:t>
            </w:r>
          </w:p>
        </w:tc>
      </w:tr>
    </w:tbl>
    <w:p w14:paraId="18B86AE9" w14:textId="77777777" w:rsidR="00EB04D3" w:rsidRDefault="00EB04D3" w:rsidP="00EB04D3">
      <w:pPr>
        <w:rPr>
          <w:sz w:val="20"/>
          <w:szCs w:val="20"/>
        </w:rPr>
      </w:pPr>
    </w:p>
    <w:p w14:paraId="485428E4" w14:textId="77777777" w:rsidR="001970F2" w:rsidRDefault="001970F2"/>
    <w:sectPr w:rsidR="001970F2" w:rsidSect="00EB04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D3"/>
    <w:rsid w:val="000E22CD"/>
    <w:rsid w:val="001970F2"/>
    <w:rsid w:val="002438B1"/>
    <w:rsid w:val="00292D7A"/>
    <w:rsid w:val="00293F95"/>
    <w:rsid w:val="002C55E0"/>
    <w:rsid w:val="003540B7"/>
    <w:rsid w:val="0043275D"/>
    <w:rsid w:val="004F1548"/>
    <w:rsid w:val="00794026"/>
    <w:rsid w:val="00936720"/>
    <w:rsid w:val="00B154D9"/>
    <w:rsid w:val="00B34F4C"/>
    <w:rsid w:val="00EB04D3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A3F41"/>
  <w15:chartTrackingRefBased/>
  <w15:docId w15:val="{03E829AA-4D50-4C97-A0A5-E5880F59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D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Williams</dc:creator>
  <cp:keywords/>
  <dc:description/>
  <cp:lastModifiedBy>Dee Williams</cp:lastModifiedBy>
  <cp:revision>13</cp:revision>
  <cp:lastPrinted>2020-11-25T16:55:00Z</cp:lastPrinted>
  <dcterms:created xsi:type="dcterms:W3CDTF">2020-11-18T08:33:00Z</dcterms:created>
  <dcterms:modified xsi:type="dcterms:W3CDTF">2020-12-02T16:33:00Z</dcterms:modified>
</cp:coreProperties>
</file>